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2230"/>
        <w:gridCol w:w="2731"/>
        <w:gridCol w:w="2160"/>
      </w:tblGrid>
      <w:tr w:rsidR="00901034" w:rsidRPr="000453E4" w:rsidTr="00AF7B90">
        <w:tc>
          <w:tcPr>
            <w:tcW w:w="2694" w:type="dxa"/>
          </w:tcPr>
          <w:p w:rsidR="00901034" w:rsidRPr="000453E4" w:rsidRDefault="00901034" w:rsidP="00DC5008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0453E4">
              <w:rPr>
                <w:b/>
                <w:sz w:val="20"/>
                <w:szCs w:val="20"/>
              </w:rPr>
              <w:t>Наименование предприятия</w:t>
            </w:r>
            <w:r>
              <w:rPr>
                <w:b/>
                <w:sz w:val="20"/>
                <w:szCs w:val="20"/>
              </w:rPr>
              <w:t>/организации</w:t>
            </w:r>
          </w:p>
        </w:tc>
        <w:tc>
          <w:tcPr>
            <w:tcW w:w="2230" w:type="dxa"/>
          </w:tcPr>
          <w:p w:rsidR="00901034" w:rsidRPr="000453E4" w:rsidRDefault="00901034" w:rsidP="00901034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0453E4">
              <w:rPr>
                <w:b/>
                <w:sz w:val="20"/>
                <w:szCs w:val="20"/>
              </w:rPr>
              <w:t>Ф.И.О</w:t>
            </w:r>
            <w:r>
              <w:rPr>
                <w:b/>
                <w:sz w:val="20"/>
                <w:szCs w:val="20"/>
              </w:rPr>
              <w:t>., должность</w:t>
            </w:r>
            <w:r w:rsidRPr="000453E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br/>
              <w:t>представителя предприятия/организации</w:t>
            </w:r>
          </w:p>
        </w:tc>
        <w:tc>
          <w:tcPr>
            <w:tcW w:w="2731" w:type="dxa"/>
          </w:tcPr>
          <w:p w:rsidR="00901034" w:rsidRPr="000453E4" w:rsidRDefault="00901034" w:rsidP="00DC5008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0453E4">
              <w:rPr>
                <w:b/>
                <w:sz w:val="20"/>
                <w:szCs w:val="20"/>
              </w:rPr>
              <w:t xml:space="preserve">Адрес </w:t>
            </w:r>
            <w:r>
              <w:rPr>
                <w:b/>
                <w:sz w:val="20"/>
                <w:szCs w:val="20"/>
              </w:rPr>
              <w:br/>
            </w:r>
            <w:r w:rsidRPr="000453E4">
              <w:rPr>
                <w:b/>
                <w:sz w:val="20"/>
                <w:szCs w:val="20"/>
              </w:rPr>
              <w:t>местонахождения</w:t>
            </w:r>
            <w:r>
              <w:rPr>
                <w:b/>
                <w:sz w:val="20"/>
                <w:szCs w:val="20"/>
              </w:rPr>
              <w:t xml:space="preserve"> предприятия/организации</w:t>
            </w:r>
          </w:p>
        </w:tc>
        <w:tc>
          <w:tcPr>
            <w:tcW w:w="2160" w:type="dxa"/>
          </w:tcPr>
          <w:p w:rsidR="00901034" w:rsidRPr="000453E4" w:rsidRDefault="00901034" w:rsidP="00DC5008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</w:t>
            </w:r>
            <w:r>
              <w:rPr>
                <w:b/>
                <w:sz w:val="20"/>
                <w:szCs w:val="20"/>
              </w:rPr>
              <w:br/>
            </w:r>
            <w:r w:rsidRPr="000453E4">
              <w:rPr>
                <w:b/>
                <w:sz w:val="20"/>
                <w:szCs w:val="20"/>
              </w:rPr>
              <w:t xml:space="preserve">электронный </w:t>
            </w:r>
            <w:r>
              <w:rPr>
                <w:b/>
                <w:sz w:val="20"/>
                <w:szCs w:val="20"/>
              </w:rPr>
              <w:t>почты</w:t>
            </w:r>
          </w:p>
        </w:tc>
      </w:tr>
      <w:tr w:rsidR="00901034" w:rsidRPr="000453E4" w:rsidTr="00AF7B90">
        <w:tc>
          <w:tcPr>
            <w:tcW w:w="2694" w:type="dxa"/>
          </w:tcPr>
          <w:p w:rsidR="00901034" w:rsidRPr="000453E4" w:rsidRDefault="00901034" w:rsidP="00DC5008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30" w:type="dxa"/>
          </w:tcPr>
          <w:p w:rsidR="00901034" w:rsidRPr="000453E4" w:rsidRDefault="00901034" w:rsidP="00DC5008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731" w:type="dxa"/>
          </w:tcPr>
          <w:p w:rsidR="00901034" w:rsidRPr="000453E4" w:rsidRDefault="00901034" w:rsidP="00DC5008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901034" w:rsidRDefault="00901034" w:rsidP="00DC5008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901034" w:rsidRPr="000453E4" w:rsidTr="00AF7B90">
        <w:tc>
          <w:tcPr>
            <w:tcW w:w="2694" w:type="dxa"/>
          </w:tcPr>
          <w:p w:rsidR="00901034" w:rsidRPr="000453E4" w:rsidRDefault="00901034" w:rsidP="00DC5008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30" w:type="dxa"/>
          </w:tcPr>
          <w:p w:rsidR="00901034" w:rsidRPr="000453E4" w:rsidRDefault="00901034" w:rsidP="00DC5008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31" w:type="dxa"/>
          </w:tcPr>
          <w:p w:rsidR="00901034" w:rsidRPr="000453E4" w:rsidRDefault="00901034" w:rsidP="00DC5008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901034" w:rsidRDefault="00901034" w:rsidP="00DC5008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</w:tr>
      <w:tr w:rsidR="00901034" w:rsidRPr="000453E4" w:rsidTr="00AF7B90">
        <w:tc>
          <w:tcPr>
            <w:tcW w:w="2694" w:type="dxa"/>
          </w:tcPr>
          <w:p w:rsidR="00901034" w:rsidRPr="000453E4" w:rsidRDefault="00901034" w:rsidP="00DC5008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30" w:type="dxa"/>
          </w:tcPr>
          <w:p w:rsidR="00901034" w:rsidRPr="000453E4" w:rsidRDefault="00901034" w:rsidP="00DC5008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31" w:type="dxa"/>
          </w:tcPr>
          <w:p w:rsidR="00901034" w:rsidRPr="000453E4" w:rsidRDefault="00901034" w:rsidP="00DC5008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901034" w:rsidRDefault="00901034" w:rsidP="00DC5008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F154C" w:rsidRPr="00AF7B90" w:rsidRDefault="005F154C" w:rsidP="00AF7B9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AF7B90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Уважаемые коллеги!</w:t>
      </w:r>
    </w:p>
    <w:p w:rsidR="00AF7B90" w:rsidRDefault="005F154C" w:rsidP="00B40CB1">
      <w:pPr>
        <w:spacing w:before="100" w:beforeAutospacing="1" w:after="100" w:afterAutospacing="1"/>
        <w:jc w:val="center"/>
      </w:pPr>
      <w:r w:rsidRPr="00AF7B90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Просьба заполненную заявку на участие в мероприятии  направить в электронном виде на адрес электронной почты: </w:t>
      </w:r>
      <w:r w:rsidR="00B40CB1" w:rsidRPr="00B40CB1">
        <w:rPr>
          <w:rFonts w:ascii="Times New Roman" w:hAnsi="Times New Roman" w:cs="Times New Roman"/>
          <w:bCs/>
          <w:iCs/>
          <w:sz w:val="28"/>
          <w:szCs w:val="28"/>
        </w:rPr>
        <w:t>n.yamsha</w:t>
      </w:r>
      <w:bookmarkStart w:id="0" w:name="_GoBack"/>
      <w:bookmarkEnd w:id="0"/>
      <w:r w:rsidR="00B40CB1" w:rsidRPr="00B40CB1">
        <w:rPr>
          <w:rFonts w:ascii="Times New Roman" w:hAnsi="Times New Roman" w:cs="Times New Roman"/>
          <w:bCs/>
          <w:iCs/>
          <w:sz w:val="28"/>
          <w:szCs w:val="28"/>
        </w:rPr>
        <w:t>nova@zural.gosnadzor.gov.ru</w:t>
      </w:r>
    </w:p>
    <w:sectPr w:rsidR="00AF7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965"/>
    <w:rsid w:val="000A2D5B"/>
    <w:rsid w:val="001D034C"/>
    <w:rsid w:val="0027549B"/>
    <w:rsid w:val="004B5B05"/>
    <w:rsid w:val="005F154C"/>
    <w:rsid w:val="00901034"/>
    <w:rsid w:val="009D2965"/>
    <w:rsid w:val="00AF7B90"/>
    <w:rsid w:val="00B40CB1"/>
    <w:rsid w:val="00C53D02"/>
    <w:rsid w:val="00D5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0103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01034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901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A2D5B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2754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0103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01034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901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A2D5B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2754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1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В. Ветчинов</dc:creator>
  <cp:lastModifiedBy>Надежда В. Ямшанова</cp:lastModifiedBy>
  <cp:revision>2</cp:revision>
  <dcterms:created xsi:type="dcterms:W3CDTF">2025-10-02T12:07:00Z</dcterms:created>
  <dcterms:modified xsi:type="dcterms:W3CDTF">2025-10-02T12:07:00Z</dcterms:modified>
</cp:coreProperties>
</file>